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79" w:rsidRPr="005E6556" w:rsidRDefault="00AD6079" w:rsidP="005E655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Приложение 2 </w:t>
      </w:r>
    </w:p>
    <w:p w:rsidR="00AD6079" w:rsidRDefault="00AD6079" w:rsidP="005678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079" w:rsidRDefault="00AD6079" w:rsidP="005678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145">
        <w:rPr>
          <w:rFonts w:ascii="Times New Roman" w:hAnsi="Times New Roman"/>
          <w:b/>
          <w:sz w:val="28"/>
          <w:szCs w:val="28"/>
        </w:rPr>
        <w:t>Информация о</w:t>
      </w:r>
      <w:r>
        <w:rPr>
          <w:rFonts w:ascii="Times New Roman" w:hAnsi="Times New Roman"/>
          <w:b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/>
          <w:b/>
          <w:sz w:val="28"/>
          <w:szCs w:val="28"/>
        </w:rPr>
        <w:t xml:space="preserve"> обращени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552145">
        <w:rPr>
          <w:rFonts w:ascii="Times New Roman" w:hAnsi="Times New Roman"/>
          <w:b/>
          <w:sz w:val="28"/>
          <w:szCs w:val="28"/>
        </w:rPr>
        <w:t xml:space="preserve">, поступивших в </w:t>
      </w:r>
      <w:r>
        <w:rPr>
          <w:rFonts w:ascii="Times New Roman" w:hAnsi="Times New Roman"/>
          <w:b/>
          <w:sz w:val="28"/>
          <w:szCs w:val="28"/>
        </w:rPr>
        <w:t xml:space="preserve">ходе </w:t>
      </w:r>
      <w:r>
        <w:rPr>
          <w:rFonts w:ascii="Times New Roman" w:hAnsi="Times New Roman"/>
          <w:b/>
          <w:sz w:val="28"/>
          <w:szCs w:val="28"/>
        </w:rPr>
        <w:br/>
        <w:t xml:space="preserve">личного приема </w:t>
      </w:r>
      <w:r w:rsidRPr="00CC6908">
        <w:rPr>
          <w:rFonts w:ascii="Times New Roman" w:hAnsi="Times New Roman"/>
          <w:b/>
          <w:sz w:val="28"/>
          <w:szCs w:val="28"/>
        </w:rPr>
        <w:t xml:space="preserve">граждан членами Правительства Орловской области </w:t>
      </w:r>
      <w:r>
        <w:rPr>
          <w:rFonts w:ascii="Times New Roman" w:hAnsi="Times New Roman"/>
          <w:b/>
          <w:sz w:val="28"/>
          <w:szCs w:val="28"/>
        </w:rPr>
        <w:br/>
      </w:r>
      <w:r w:rsidRPr="00CC6908">
        <w:rPr>
          <w:rFonts w:ascii="Times New Roman" w:hAnsi="Times New Roman"/>
          <w:b/>
          <w:sz w:val="28"/>
          <w:szCs w:val="28"/>
        </w:rPr>
        <w:t>в муниципальных образованиях Орловской области</w:t>
      </w:r>
    </w:p>
    <w:p w:rsidR="00AD6079" w:rsidRDefault="00AD6079" w:rsidP="005678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079" w:rsidRPr="00552145" w:rsidRDefault="00AD6079" w:rsidP="005678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FD7345">
        <w:rPr>
          <w:rFonts w:ascii="Times New Roman" w:hAnsi="Times New Roman"/>
          <w:sz w:val="28"/>
          <w:szCs w:val="28"/>
          <w:u w:val="single"/>
        </w:rPr>
        <w:t>Новодеревеньковский район</w:t>
      </w:r>
    </w:p>
    <w:p w:rsidR="00AD6079" w:rsidRPr="00552145" w:rsidRDefault="00AD6079" w:rsidP="005678D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52145">
        <w:rPr>
          <w:rFonts w:ascii="Times New Roman" w:hAnsi="Times New Roman"/>
          <w:sz w:val="28"/>
          <w:szCs w:val="28"/>
        </w:rPr>
        <w:t>(</w:t>
      </w:r>
      <w:r w:rsidRPr="00552145">
        <w:rPr>
          <w:rFonts w:ascii="Times New Roman" w:hAnsi="Times New Roman"/>
          <w:bCs/>
          <w:sz w:val="28"/>
          <w:szCs w:val="28"/>
        </w:rPr>
        <w:t>наименование органа местного самоуправления)</w:t>
      </w:r>
    </w:p>
    <w:p w:rsidR="00AD6079" w:rsidRDefault="00AD6079" w:rsidP="005678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6079" w:rsidRPr="00552145" w:rsidRDefault="00AD6079" w:rsidP="005678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552145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="00AC426D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 xml:space="preserve">  квартал  201</w:t>
      </w:r>
      <w:r w:rsidR="00AC426D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AD6079" w:rsidRDefault="00AD6079" w:rsidP="005678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6079" w:rsidRDefault="00AD6079" w:rsidP="005678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1838"/>
        <w:gridCol w:w="2548"/>
        <w:gridCol w:w="1008"/>
        <w:gridCol w:w="1546"/>
        <w:gridCol w:w="1427"/>
        <w:gridCol w:w="2160"/>
        <w:gridCol w:w="1912"/>
        <w:gridCol w:w="1786"/>
      </w:tblGrid>
      <w:tr w:rsidR="00AD6079" w:rsidRPr="008F0D8A" w:rsidTr="005678DC">
        <w:tc>
          <w:tcPr>
            <w:tcW w:w="561" w:type="dxa"/>
          </w:tcPr>
          <w:p w:rsidR="00AD6079" w:rsidRPr="008F0D8A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D8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AD6079" w:rsidRPr="008F0D8A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F0D8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F0D8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838" w:type="dxa"/>
          </w:tcPr>
          <w:p w:rsidR="00AD6079" w:rsidRPr="008F0D8A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D8A">
              <w:rPr>
                <w:rFonts w:ascii="Times New Roman" w:hAnsi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2548" w:type="dxa"/>
          </w:tcPr>
          <w:p w:rsidR="00AD6079" w:rsidRPr="008F0D8A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D8A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008" w:type="dxa"/>
          </w:tcPr>
          <w:p w:rsidR="00AD6079" w:rsidRPr="008F0D8A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D8A">
              <w:rPr>
                <w:rFonts w:ascii="Times New Roman" w:hAnsi="Times New Roman"/>
                <w:sz w:val="26"/>
                <w:szCs w:val="26"/>
              </w:rPr>
              <w:t>Дата приема</w:t>
            </w:r>
          </w:p>
        </w:tc>
        <w:tc>
          <w:tcPr>
            <w:tcW w:w="1546" w:type="dxa"/>
          </w:tcPr>
          <w:p w:rsidR="00AD6079" w:rsidRPr="008F0D8A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D8A">
              <w:rPr>
                <w:rFonts w:ascii="Times New Roman" w:hAnsi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427" w:type="dxa"/>
          </w:tcPr>
          <w:p w:rsidR="00AD6079" w:rsidRPr="008F0D8A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D8A">
              <w:rPr>
                <w:rFonts w:ascii="Times New Roman" w:hAnsi="Times New Roman"/>
                <w:sz w:val="26"/>
                <w:szCs w:val="26"/>
              </w:rPr>
              <w:t xml:space="preserve">Количество принятых граждан </w:t>
            </w:r>
          </w:p>
        </w:tc>
        <w:tc>
          <w:tcPr>
            <w:tcW w:w="2160" w:type="dxa"/>
          </w:tcPr>
          <w:p w:rsidR="00AD6079" w:rsidRPr="008F0D8A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D8A">
              <w:rPr>
                <w:rFonts w:ascii="Times New Roman" w:hAnsi="Times New Roman"/>
                <w:sz w:val="26"/>
                <w:szCs w:val="26"/>
              </w:rPr>
              <w:t>Тематика обращений</w:t>
            </w:r>
          </w:p>
        </w:tc>
        <w:tc>
          <w:tcPr>
            <w:tcW w:w="1912" w:type="dxa"/>
          </w:tcPr>
          <w:p w:rsidR="00AD6079" w:rsidRPr="008F0D8A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D8A">
              <w:rPr>
                <w:rFonts w:ascii="Times New Roman" w:hAnsi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786" w:type="dxa"/>
          </w:tcPr>
          <w:p w:rsidR="00AD6079" w:rsidRPr="008F0D8A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D8A">
              <w:rPr>
                <w:rFonts w:ascii="Times New Roman" w:hAnsi="Times New Roman"/>
                <w:sz w:val="26"/>
                <w:szCs w:val="26"/>
              </w:rPr>
              <w:t>Количество вопросов, решенных положительно</w:t>
            </w:r>
          </w:p>
        </w:tc>
      </w:tr>
      <w:tr w:rsidR="00AD6079" w:rsidRPr="008F0D8A" w:rsidTr="005678DC">
        <w:tc>
          <w:tcPr>
            <w:tcW w:w="561" w:type="dxa"/>
          </w:tcPr>
          <w:p w:rsidR="00AD6079" w:rsidRPr="008F0D8A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D8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38" w:type="dxa"/>
          </w:tcPr>
          <w:p w:rsidR="00AD6079" w:rsidRPr="008F0D8A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D8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48" w:type="dxa"/>
          </w:tcPr>
          <w:p w:rsidR="00AD6079" w:rsidRPr="008F0D8A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D8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08" w:type="dxa"/>
          </w:tcPr>
          <w:p w:rsidR="00AD6079" w:rsidRPr="008F0D8A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D8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46" w:type="dxa"/>
          </w:tcPr>
          <w:p w:rsidR="00AD6079" w:rsidRPr="008F0D8A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D8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27" w:type="dxa"/>
          </w:tcPr>
          <w:p w:rsidR="00AD6079" w:rsidRPr="008F0D8A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D8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60" w:type="dxa"/>
          </w:tcPr>
          <w:p w:rsidR="00AD6079" w:rsidRPr="008F0D8A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D8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12" w:type="dxa"/>
          </w:tcPr>
          <w:p w:rsidR="00AD6079" w:rsidRPr="008F0D8A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D8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86" w:type="dxa"/>
          </w:tcPr>
          <w:p w:rsidR="00AD6079" w:rsidRPr="008F0D8A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D8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AD6079" w:rsidRPr="008F0D8A" w:rsidTr="005678DC">
        <w:tc>
          <w:tcPr>
            <w:tcW w:w="561" w:type="dxa"/>
          </w:tcPr>
          <w:p w:rsidR="00AD6079" w:rsidRPr="00813B09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838" w:type="dxa"/>
          </w:tcPr>
          <w:p w:rsidR="00AD6079" w:rsidRPr="007D3560" w:rsidRDefault="00AC426D" w:rsidP="001D46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Перелыгин Руслан Викторович</w:t>
            </w:r>
          </w:p>
        </w:tc>
        <w:tc>
          <w:tcPr>
            <w:tcW w:w="2548" w:type="dxa"/>
          </w:tcPr>
          <w:p w:rsidR="00AD6079" w:rsidRPr="005678DC" w:rsidRDefault="00AC426D" w:rsidP="007D35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 комитета по строительству и жилищно-коммунальному хозяйству Орловского областного Совета народных депутатов</w:t>
            </w:r>
          </w:p>
        </w:tc>
        <w:tc>
          <w:tcPr>
            <w:tcW w:w="1008" w:type="dxa"/>
          </w:tcPr>
          <w:p w:rsidR="00AC426D" w:rsidRDefault="00AC426D" w:rsidP="001D46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16.07.</w:t>
            </w:r>
          </w:p>
          <w:p w:rsidR="00AD6079" w:rsidRPr="005678DC" w:rsidRDefault="00AC426D" w:rsidP="001D46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546" w:type="dxa"/>
          </w:tcPr>
          <w:p w:rsidR="00AD6079" w:rsidRPr="005678DC" w:rsidRDefault="00AD6079" w:rsidP="001D46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Через газету «Трудовая слава»</w:t>
            </w:r>
          </w:p>
        </w:tc>
        <w:tc>
          <w:tcPr>
            <w:tcW w:w="1427" w:type="dxa"/>
          </w:tcPr>
          <w:p w:rsidR="00AD6079" w:rsidRPr="005678DC" w:rsidRDefault="00AC426D" w:rsidP="001D46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60" w:type="dxa"/>
          </w:tcPr>
          <w:p w:rsidR="00AD6079" w:rsidRDefault="00AC426D" w:rsidP="001D46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1.Оказать содействие в освящении подъезда,  ремонта крыши МКД.</w:t>
            </w:r>
          </w:p>
          <w:p w:rsidR="00AD6079" w:rsidRDefault="00AD6079" w:rsidP="005678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6079" w:rsidRDefault="00AC426D" w:rsidP="007D3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Оказать содействие в подведении коммуникаций к земельному участку.</w:t>
            </w:r>
          </w:p>
          <w:p w:rsidR="00AD6079" w:rsidRDefault="00AD6079" w:rsidP="001D46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6079" w:rsidRPr="005678DC" w:rsidRDefault="005446FD" w:rsidP="005446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3.Оказать помощь в приобретении строительного материала</w:t>
            </w:r>
          </w:p>
        </w:tc>
        <w:tc>
          <w:tcPr>
            <w:tcW w:w="1912" w:type="dxa"/>
          </w:tcPr>
          <w:p w:rsidR="00AD6079" w:rsidRDefault="00AC426D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  <w:p w:rsidR="00AD6079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6079" w:rsidRDefault="00AD6079" w:rsidP="007D35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6079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6079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6079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446FD" w:rsidRDefault="005446FD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6079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D6079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6079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6079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6079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6079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6079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6079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6079" w:rsidRDefault="005446FD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AD6079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6079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6079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6079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6079" w:rsidRPr="005678DC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6" w:type="dxa"/>
          </w:tcPr>
          <w:p w:rsidR="00AD6079" w:rsidRDefault="00AC426D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</w:t>
            </w:r>
          </w:p>
          <w:p w:rsidR="00AD6079" w:rsidRDefault="00AD6079" w:rsidP="007D35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6079" w:rsidRDefault="00AD6079" w:rsidP="007D35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6079" w:rsidRDefault="00AD6079" w:rsidP="007D35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6079" w:rsidRDefault="00AD6079" w:rsidP="007D35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6079" w:rsidRDefault="00AD6079" w:rsidP="007D35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446FD" w:rsidRDefault="00AD6079" w:rsidP="007D35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</w:p>
          <w:p w:rsidR="00AD6079" w:rsidRDefault="005446FD" w:rsidP="007D35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AD6079">
              <w:rPr>
                <w:rFonts w:ascii="Times New Roman" w:hAnsi="Times New Roman"/>
                <w:sz w:val="26"/>
                <w:szCs w:val="26"/>
              </w:rPr>
              <w:t xml:space="preserve">  0</w:t>
            </w:r>
          </w:p>
          <w:p w:rsidR="00AD6079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6079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6079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6079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6079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6079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6079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6079" w:rsidRDefault="005446FD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D6079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6079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6079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6079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6079" w:rsidRPr="008F0D8A" w:rsidRDefault="00AD6079" w:rsidP="00D53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D6079" w:rsidRPr="008210CA" w:rsidRDefault="00AD6079" w:rsidP="005678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6079" w:rsidRPr="00BF5D29" w:rsidRDefault="005446FD" w:rsidP="005678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</w:t>
      </w:r>
    </w:p>
    <w:p w:rsidR="00AD6079" w:rsidRDefault="00AD6079" w:rsidP="005678DC">
      <w:pPr>
        <w:tabs>
          <w:tab w:val="left" w:pos="5745"/>
        </w:tabs>
        <w:rPr>
          <w:rFonts w:ascii="Times New Roman" w:hAnsi="Times New Roman"/>
          <w:sz w:val="24"/>
          <w:szCs w:val="24"/>
        </w:rPr>
      </w:pPr>
    </w:p>
    <w:p w:rsidR="00AD6079" w:rsidRDefault="00AD6079" w:rsidP="005678DC">
      <w:pPr>
        <w:tabs>
          <w:tab w:val="left" w:pos="5745"/>
        </w:tabs>
        <w:rPr>
          <w:rFonts w:ascii="Times New Roman" w:hAnsi="Times New Roman"/>
          <w:sz w:val="24"/>
          <w:szCs w:val="24"/>
        </w:rPr>
      </w:pPr>
    </w:p>
    <w:p w:rsidR="00AD6079" w:rsidRPr="00AC426D" w:rsidRDefault="00AD6079" w:rsidP="005678DC">
      <w:pPr>
        <w:tabs>
          <w:tab w:val="left" w:pos="5745"/>
        </w:tabs>
        <w:rPr>
          <w:rFonts w:ascii="Times New Roman" w:hAnsi="Times New Roman"/>
          <w:sz w:val="24"/>
          <w:szCs w:val="24"/>
        </w:rPr>
      </w:pPr>
    </w:p>
    <w:p w:rsidR="00AD6079" w:rsidRPr="00AC426D" w:rsidRDefault="00AD6079" w:rsidP="005678DC">
      <w:pPr>
        <w:tabs>
          <w:tab w:val="left" w:pos="5745"/>
        </w:tabs>
        <w:rPr>
          <w:rFonts w:ascii="Times New Roman" w:hAnsi="Times New Roman"/>
          <w:sz w:val="24"/>
          <w:szCs w:val="24"/>
        </w:rPr>
      </w:pPr>
    </w:p>
    <w:p w:rsidR="00AD6079" w:rsidRPr="00AC426D" w:rsidRDefault="00AD6079" w:rsidP="005678DC">
      <w:pPr>
        <w:tabs>
          <w:tab w:val="left" w:pos="5745"/>
        </w:tabs>
        <w:rPr>
          <w:rFonts w:ascii="Times New Roman" w:hAnsi="Times New Roman"/>
          <w:sz w:val="24"/>
          <w:szCs w:val="24"/>
        </w:rPr>
      </w:pPr>
    </w:p>
    <w:p w:rsidR="00AD6079" w:rsidRPr="00AC426D" w:rsidRDefault="00AD6079" w:rsidP="005678DC">
      <w:pPr>
        <w:tabs>
          <w:tab w:val="left" w:pos="5745"/>
        </w:tabs>
        <w:rPr>
          <w:rFonts w:ascii="Times New Roman" w:hAnsi="Times New Roman"/>
          <w:sz w:val="24"/>
          <w:szCs w:val="24"/>
        </w:rPr>
      </w:pPr>
    </w:p>
    <w:p w:rsidR="00AD6079" w:rsidRPr="00AC426D" w:rsidRDefault="00AD6079" w:rsidP="005678DC">
      <w:pPr>
        <w:tabs>
          <w:tab w:val="left" w:pos="5745"/>
        </w:tabs>
        <w:rPr>
          <w:rFonts w:ascii="Times New Roman" w:hAnsi="Times New Roman"/>
          <w:sz w:val="24"/>
          <w:szCs w:val="24"/>
        </w:rPr>
      </w:pPr>
    </w:p>
    <w:p w:rsidR="00AD6079" w:rsidRPr="00AC426D" w:rsidRDefault="00AD6079" w:rsidP="005678DC">
      <w:pPr>
        <w:tabs>
          <w:tab w:val="left" w:pos="5745"/>
        </w:tabs>
        <w:rPr>
          <w:rFonts w:ascii="Times New Roman" w:hAnsi="Times New Roman"/>
          <w:sz w:val="24"/>
          <w:szCs w:val="24"/>
        </w:rPr>
      </w:pPr>
    </w:p>
    <w:p w:rsidR="00AD6079" w:rsidRPr="00AC426D" w:rsidRDefault="00AD6079" w:rsidP="005678DC">
      <w:pPr>
        <w:tabs>
          <w:tab w:val="left" w:pos="5745"/>
        </w:tabs>
        <w:rPr>
          <w:rFonts w:ascii="Times New Roman" w:hAnsi="Times New Roman"/>
          <w:sz w:val="24"/>
          <w:szCs w:val="24"/>
        </w:rPr>
      </w:pPr>
    </w:p>
    <w:p w:rsidR="00AD6079" w:rsidRPr="005E6556" w:rsidRDefault="00AD6079" w:rsidP="005678DC">
      <w:pPr>
        <w:tabs>
          <w:tab w:val="left" w:pos="5745"/>
        </w:tabs>
        <w:rPr>
          <w:rFonts w:ascii="Times New Roman" w:hAnsi="Times New Roman"/>
          <w:sz w:val="16"/>
          <w:szCs w:val="16"/>
        </w:rPr>
      </w:pPr>
    </w:p>
    <w:p w:rsidR="00AD6079" w:rsidRPr="005E6556" w:rsidRDefault="00AD6079" w:rsidP="005E6556">
      <w:pPr>
        <w:tabs>
          <w:tab w:val="left" w:pos="5745"/>
        </w:tabs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5E6556">
        <w:rPr>
          <w:rFonts w:ascii="Times New Roman" w:hAnsi="Times New Roman"/>
          <w:sz w:val="16"/>
          <w:szCs w:val="16"/>
        </w:rPr>
        <w:t>Л.В.Маренич</w:t>
      </w:r>
      <w:proofErr w:type="spellEnd"/>
    </w:p>
    <w:p w:rsidR="00AD6079" w:rsidRPr="005E6556" w:rsidRDefault="00AD6079" w:rsidP="005E6556">
      <w:pPr>
        <w:tabs>
          <w:tab w:val="left" w:pos="574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5E6556">
        <w:rPr>
          <w:rFonts w:ascii="Times New Roman" w:hAnsi="Times New Roman"/>
          <w:sz w:val="16"/>
          <w:szCs w:val="16"/>
        </w:rPr>
        <w:t>8(48678) 2-21-54</w:t>
      </w:r>
    </w:p>
    <w:sectPr w:rsidR="00AD6079" w:rsidRPr="005E6556" w:rsidSect="00CC69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CA"/>
    <w:rsid w:val="00012BDF"/>
    <w:rsid w:val="000228D9"/>
    <w:rsid w:val="00025190"/>
    <w:rsid w:val="00053A35"/>
    <w:rsid w:val="000C777C"/>
    <w:rsid w:val="000D5C50"/>
    <w:rsid w:val="000F36F8"/>
    <w:rsid w:val="0013326B"/>
    <w:rsid w:val="00140B34"/>
    <w:rsid w:val="00175727"/>
    <w:rsid w:val="00175C99"/>
    <w:rsid w:val="001A1961"/>
    <w:rsid w:val="001B5AF2"/>
    <w:rsid w:val="001B735E"/>
    <w:rsid w:val="001C4507"/>
    <w:rsid w:val="001D4669"/>
    <w:rsid w:val="00211D54"/>
    <w:rsid w:val="00250F6A"/>
    <w:rsid w:val="00291422"/>
    <w:rsid w:val="002A0311"/>
    <w:rsid w:val="002B4F45"/>
    <w:rsid w:val="003039B6"/>
    <w:rsid w:val="00305364"/>
    <w:rsid w:val="00321CB0"/>
    <w:rsid w:val="00330039"/>
    <w:rsid w:val="0034097F"/>
    <w:rsid w:val="00355FCF"/>
    <w:rsid w:val="003616A2"/>
    <w:rsid w:val="00380E79"/>
    <w:rsid w:val="003E1D74"/>
    <w:rsid w:val="00461D55"/>
    <w:rsid w:val="00477D40"/>
    <w:rsid w:val="00527916"/>
    <w:rsid w:val="00540755"/>
    <w:rsid w:val="005446FD"/>
    <w:rsid w:val="00552145"/>
    <w:rsid w:val="005678DC"/>
    <w:rsid w:val="005E6556"/>
    <w:rsid w:val="006142BE"/>
    <w:rsid w:val="00633AB2"/>
    <w:rsid w:val="00664713"/>
    <w:rsid w:val="0070609F"/>
    <w:rsid w:val="007458A8"/>
    <w:rsid w:val="00774862"/>
    <w:rsid w:val="00793374"/>
    <w:rsid w:val="007D1846"/>
    <w:rsid w:val="007D3560"/>
    <w:rsid w:val="00807132"/>
    <w:rsid w:val="00813B09"/>
    <w:rsid w:val="008210CA"/>
    <w:rsid w:val="00821714"/>
    <w:rsid w:val="00833A16"/>
    <w:rsid w:val="00843D74"/>
    <w:rsid w:val="008501D8"/>
    <w:rsid w:val="00867878"/>
    <w:rsid w:val="008C75E7"/>
    <w:rsid w:val="008D1831"/>
    <w:rsid w:val="008D3345"/>
    <w:rsid w:val="008E085E"/>
    <w:rsid w:val="008F0D8A"/>
    <w:rsid w:val="00933BF8"/>
    <w:rsid w:val="0094469D"/>
    <w:rsid w:val="00965D5A"/>
    <w:rsid w:val="009D0599"/>
    <w:rsid w:val="009D3991"/>
    <w:rsid w:val="00A6566A"/>
    <w:rsid w:val="00A87C4D"/>
    <w:rsid w:val="00A94339"/>
    <w:rsid w:val="00AC426D"/>
    <w:rsid w:val="00AD6079"/>
    <w:rsid w:val="00B017A3"/>
    <w:rsid w:val="00B600BE"/>
    <w:rsid w:val="00B868B7"/>
    <w:rsid w:val="00BD48B4"/>
    <w:rsid w:val="00BF526A"/>
    <w:rsid w:val="00BF5D29"/>
    <w:rsid w:val="00C1517B"/>
    <w:rsid w:val="00C20B1D"/>
    <w:rsid w:val="00C22A7E"/>
    <w:rsid w:val="00C506D2"/>
    <w:rsid w:val="00C802E7"/>
    <w:rsid w:val="00CC6908"/>
    <w:rsid w:val="00CE5D39"/>
    <w:rsid w:val="00D464E9"/>
    <w:rsid w:val="00D46660"/>
    <w:rsid w:val="00D53A98"/>
    <w:rsid w:val="00E0381F"/>
    <w:rsid w:val="00E650BD"/>
    <w:rsid w:val="00ED340C"/>
    <w:rsid w:val="00F177DD"/>
    <w:rsid w:val="00FB1D3F"/>
    <w:rsid w:val="00FC79ED"/>
    <w:rsid w:val="00F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1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44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1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44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Lubov</cp:lastModifiedBy>
  <cp:revision>2</cp:revision>
  <cp:lastPrinted>2019-09-26T09:30:00Z</cp:lastPrinted>
  <dcterms:created xsi:type="dcterms:W3CDTF">2019-09-30T09:34:00Z</dcterms:created>
  <dcterms:modified xsi:type="dcterms:W3CDTF">2019-09-30T09:34:00Z</dcterms:modified>
</cp:coreProperties>
</file>